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2C" w:rsidRPr="002161BE" w:rsidRDefault="00B17E2C" w:rsidP="00B17E2C">
      <w:pPr>
        <w:suppressAutoHyphens/>
        <w:autoSpaceDN w:val="0"/>
        <w:ind w:firstLine="0"/>
        <w:jc w:val="right"/>
        <w:textAlignment w:val="baseline"/>
        <w:rPr>
          <w:rFonts w:eastAsia="Calibri"/>
          <w:b/>
          <w:bCs/>
          <w:sz w:val="28"/>
          <w:szCs w:val="28"/>
          <w:lang w:val="ro-RO"/>
        </w:rPr>
      </w:pPr>
      <w:r w:rsidRPr="002161BE">
        <w:rPr>
          <w:rFonts w:eastAsia="Calibri"/>
          <w:sz w:val="28"/>
          <w:szCs w:val="28"/>
          <w:lang w:val="ro-RO"/>
        </w:rPr>
        <w:t>Anexa nr. 2</w:t>
      </w:r>
      <w:r w:rsidRPr="002161BE">
        <w:rPr>
          <w:rFonts w:eastAsia="Calibri"/>
          <w:b/>
          <w:bCs/>
          <w:sz w:val="28"/>
          <w:szCs w:val="28"/>
          <w:lang w:val="ro-RO"/>
        </w:rPr>
        <w:tab/>
      </w:r>
    </w:p>
    <w:p w:rsidR="00B17E2C" w:rsidRPr="00DB3CE8" w:rsidRDefault="00B17E2C" w:rsidP="00B17E2C">
      <w:pPr>
        <w:suppressAutoHyphens/>
        <w:autoSpaceDN w:val="0"/>
        <w:ind w:firstLine="0"/>
        <w:jc w:val="right"/>
        <w:textAlignment w:val="baseline"/>
        <w:rPr>
          <w:rFonts w:eastAsia="Calibri"/>
          <w:sz w:val="24"/>
          <w:szCs w:val="24"/>
          <w:lang w:val="ro-R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5"/>
      </w:tblGrid>
      <w:tr w:rsidR="00B17E2C" w:rsidRPr="00DB3CE8" w:rsidTr="00F722EC">
        <w:trPr>
          <w:trHeight w:val="16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708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  <w:p w:rsidR="00B17E2C" w:rsidRPr="00DB3CE8" w:rsidRDefault="00B17E2C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B17E2C" w:rsidRPr="00DB3CE8" w:rsidRDefault="00B17E2C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o-RO"/>
              </w:rPr>
              <w:t>_____________________________</w:t>
            </w:r>
          </w:p>
          <w:p w:rsidR="00B17E2C" w:rsidRPr="00DB3CE8" w:rsidRDefault="00B17E2C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(denumirea organizației publice)</w:t>
            </w:r>
          </w:p>
          <w:p w:rsidR="00B17E2C" w:rsidRPr="00DB3CE8" w:rsidRDefault="00B17E2C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  <w:p w:rsidR="00B17E2C" w:rsidRPr="00DB3CE8" w:rsidRDefault="00B17E2C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REGISTRUL</w:t>
            </w:r>
          </w:p>
          <w:p w:rsidR="00B17E2C" w:rsidRPr="00DB3CE8" w:rsidRDefault="00B17E2C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DECLARAŢIILOR </w:t>
            </w:r>
            <w:r w:rsidRPr="00147F96">
              <w:rPr>
                <w:rFonts w:eastAsia="Calibri"/>
                <w:b/>
                <w:bCs/>
                <w:sz w:val="24"/>
                <w:szCs w:val="24"/>
                <w:lang w:val="ro-RO"/>
              </w:rPr>
              <w:t>DE AVERE ȘI INTERESE</w:t>
            </w: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 PERSONALE</w:t>
            </w:r>
          </w:p>
          <w:p w:rsidR="00B17E2C" w:rsidRPr="00DB3CE8" w:rsidRDefault="00B17E2C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  <w:p w:rsidR="00B17E2C" w:rsidRPr="00DB3CE8" w:rsidRDefault="00B17E2C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Nr. </w:t>
            </w:r>
            <w:r>
              <w:rPr>
                <w:rFonts w:eastAsia="Calibri"/>
                <w:b/>
                <w:bCs/>
                <w:sz w:val="24"/>
                <w:szCs w:val="24"/>
                <w:lang w:val="ro-RO"/>
              </w:rPr>
              <w:t>__________</w:t>
            </w:r>
          </w:p>
          <w:p w:rsidR="00B17E2C" w:rsidRPr="00DB3CE8" w:rsidRDefault="00B17E2C" w:rsidP="00F722EC">
            <w:pPr>
              <w:suppressAutoHyphens/>
              <w:autoSpaceDN w:val="0"/>
              <w:ind w:firstLine="708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  <w:p w:rsidR="00B17E2C" w:rsidRPr="00DB3CE8" w:rsidRDefault="00B17E2C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</w:tbl>
    <w:p w:rsidR="00B17E2C" w:rsidRPr="00DB3CE8" w:rsidRDefault="00B17E2C" w:rsidP="00B17E2C">
      <w:pPr>
        <w:suppressAutoHyphens/>
        <w:autoSpaceDN w:val="0"/>
        <w:ind w:firstLine="0"/>
        <w:jc w:val="right"/>
        <w:textAlignment w:val="baseline"/>
        <w:rPr>
          <w:rFonts w:eastAsia="Calibri"/>
          <w:i/>
          <w:sz w:val="24"/>
          <w:szCs w:val="24"/>
          <w:lang w:val="ro-RO"/>
        </w:rPr>
      </w:pPr>
    </w:p>
    <w:p w:rsidR="00B17E2C" w:rsidRPr="00DB3CE8" w:rsidRDefault="00B17E2C" w:rsidP="00B17E2C">
      <w:pPr>
        <w:suppressAutoHyphens/>
        <w:autoSpaceDN w:val="0"/>
        <w:ind w:firstLine="0"/>
        <w:jc w:val="right"/>
        <w:textAlignment w:val="baseline"/>
        <w:rPr>
          <w:rFonts w:eastAsia="Calibri"/>
          <w:i/>
          <w:sz w:val="24"/>
          <w:szCs w:val="24"/>
          <w:lang w:val="ro-RO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670"/>
        <w:gridCol w:w="643"/>
        <w:gridCol w:w="1359"/>
        <w:gridCol w:w="1212"/>
        <w:gridCol w:w="1150"/>
        <w:gridCol w:w="1350"/>
        <w:gridCol w:w="1532"/>
      </w:tblGrid>
      <w:tr w:rsidR="00B17E2C" w:rsidRPr="00DB3CE8" w:rsidTr="00F722EC">
        <w:trPr>
          <w:trHeight w:val="870"/>
        </w:trPr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Numărul de înregistrare</w:t>
            </w:r>
            <w:r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a </w:t>
            </w:r>
            <w:proofErr w:type="spellStart"/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declaraţiei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Data depunerii: anul </w:t>
            </w:r>
            <w:r>
              <w:rPr>
                <w:rFonts w:eastAsia="Calibri"/>
                <w:b/>
                <w:bCs/>
                <w:sz w:val="24"/>
                <w:szCs w:val="24"/>
                <w:lang w:val="ro-RO"/>
              </w:rPr>
              <w:t>____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 prenumele subiectului declarării</w:t>
            </w:r>
          </w:p>
          <w:p w:rsidR="00B17E2C" w:rsidRPr="00DB3CE8" w:rsidRDefault="00B17E2C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proofErr w:type="spellStart"/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Funcţia</w:t>
            </w:r>
            <w:proofErr w:type="spellEnd"/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deţinută</w:t>
            </w:r>
            <w:proofErr w:type="spellEnd"/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Numărul de file</w:t>
            </w:r>
          </w:p>
        </w:tc>
        <w:tc>
          <w:tcPr>
            <w:tcW w:w="5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Semnătura subiectului declarării</w:t>
            </w:r>
          </w:p>
        </w:tc>
        <w:tc>
          <w:tcPr>
            <w:tcW w:w="8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center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Data transmiterii spre rectificare și </w:t>
            </w:r>
            <w:r>
              <w:rPr>
                <w:rFonts w:eastAsia="Calibri"/>
                <w:b/>
                <w:bCs/>
                <w:sz w:val="24"/>
                <w:szCs w:val="24"/>
                <w:lang w:val="ro-RO"/>
              </w:rPr>
              <w:t xml:space="preserve">a </w:t>
            </w: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prezentării declarației rectificate</w:t>
            </w:r>
          </w:p>
        </w:tc>
      </w:tr>
      <w:tr w:rsidR="00B17E2C" w:rsidRPr="00DB3CE8" w:rsidTr="00F722EC">
        <w:trPr>
          <w:trHeight w:val="705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luna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  <w:r w:rsidRPr="00DB3CE8">
              <w:rPr>
                <w:rFonts w:eastAsia="Calibri"/>
                <w:b/>
                <w:bCs/>
                <w:sz w:val="24"/>
                <w:szCs w:val="24"/>
                <w:lang w:val="ro-RO"/>
              </w:rPr>
              <w:t>ziua</w:t>
            </w: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5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8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B17E2C" w:rsidRPr="00DB3CE8" w:rsidTr="00F722EC">
        <w:trPr>
          <w:trHeight w:val="189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B17E2C" w:rsidRPr="00DB3CE8" w:rsidTr="00F722EC">
        <w:trPr>
          <w:trHeight w:val="239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B17E2C" w:rsidRPr="00DB3CE8" w:rsidTr="00F722EC">
        <w:trPr>
          <w:trHeight w:val="70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E2C" w:rsidRPr="00DB3CE8" w:rsidRDefault="00B17E2C" w:rsidP="00F722EC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</w:tbl>
    <w:p w:rsidR="00B17E2C" w:rsidRPr="00DB3CE8" w:rsidRDefault="00B17E2C" w:rsidP="00B17E2C">
      <w:pPr>
        <w:suppressAutoHyphens/>
        <w:autoSpaceDN w:val="0"/>
        <w:ind w:firstLine="0"/>
        <w:textAlignment w:val="baseline"/>
        <w:rPr>
          <w:rFonts w:eastAsia="Calibri"/>
          <w:sz w:val="24"/>
          <w:szCs w:val="24"/>
          <w:lang w:val="ro-RO"/>
        </w:rPr>
      </w:pPr>
    </w:p>
    <w:p w:rsidR="00222766" w:rsidRDefault="00222766" w:rsidP="00B17E2C">
      <w:pPr>
        <w:ind w:firstLine="0"/>
      </w:pPr>
      <w:bookmarkStart w:id="0" w:name="_GoBack"/>
      <w:bookmarkEnd w:id="0"/>
    </w:p>
    <w:sectPr w:rsidR="0022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AB"/>
    <w:rsid w:val="00091BAB"/>
    <w:rsid w:val="00222766"/>
    <w:rsid w:val="00B1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0FCC9-7CDF-45E6-8353-D5DD404C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CtrlSoft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2</cp:revision>
  <dcterms:created xsi:type="dcterms:W3CDTF">2016-08-02T08:17:00Z</dcterms:created>
  <dcterms:modified xsi:type="dcterms:W3CDTF">2016-08-02T08:17:00Z</dcterms:modified>
</cp:coreProperties>
</file>