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84" w:rsidRPr="00483883" w:rsidRDefault="00CB5684" w:rsidP="00CB5684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u w:val="single"/>
          <w:lang w:val="ru-RU"/>
        </w:rPr>
      </w:pPr>
    </w:p>
    <w:p w:rsidR="00CB5684" w:rsidRPr="00483883" w:rsidRDefault="00CB5684" w:rsidP="00CB5684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u w:val="single"/>
          <w:lang w:val="ru-RU"/>
        </w:rPr>
      </w:pPr>
      <w:r w:rsidRPr="00483883">
        <w:rPr>
          <w:b/>
          <w:i/>
          <w:sz w:val="20"/>
          <w:u w:val="single"/>
          <w:lang w:val="ru-RU"/>
        </w:rPr>
        <w:t>Пример по ситуации, предусмотренной в подпункте b) пункта 9</w:t>
      </w:r>
    </w:p>
    <w:p w:rsidR="00CB5684" w:rsidRPr="00483883" w:rsidRDefault="00CB5684" w:rsidP="00CB5684">
      <w:pPr>
        <w:spacing w:after="0" w:afterAutospacing="0"/>
        <w:ind w:left="11520" w:right="-1"/>
        <w:jc w:val="right"/>
        <w:rPr>
          <w:sz w:val="20"/>
          <w:lang w:val="ru-RU"/>
        </w:rPr>
      </w:pPr>
      <w:r w:rsidRPr="00483883">
        <w:rPr>
          <w:sz w:val="20"/>
          <w:lang w:val="ru-RU"/>
        </w:rPr>
        <w:t>Приложение № 3</w:t>
      </w:r>
    </w:p>
    <w:p w:rsidR="00CB5684" w:rsidRPr="00483883" w:rsidRDefault="00CB5684" w:rsidP="00CB5684">
      <w:pPr>
        <w:spacing w:after="0" w:afterAutospacing="0"/>
        <w:ind w:left="10240" w:right="-1"/>
        <w:jc w:val="right"/>
        <w:rPr>
          <w:sz w:val="20"/>
          <w:lang w:val="ru-RU"/>
        </w:rPr>
      </w:pPr>
      <w:r w:rsidRPr="00483883">
        <w:rPr>
          <w:sz w:val="20"/>
          <w:lang w:val="ru-RU"/>
        </w:rPr>
        <w:t xml:space="preserve">к Инструкции о </w:t>
      </w:r>
      <w:proofErr w:type="gramStart"/>
      <w:r w:rsidRPr="00483883">
        <w:rPr>
          <w:sz w:val="20"/>
          <w:lang w:val="ru-RU"/>
        </w:rPr>
        <w:t>прямом</w:t>
      </w:r>
      <w:proofErr w:type="gramEnd"/>
      <w:r w:rsidRPr="00483883">
        <w:rPr>
          <w:sz w:val="20"/>
          <w:lang w:val="ru-RU"/>
        </w:rPr>
        <w:t xml:space="preserve"> </w:t>
      </w:r>
    </w:p>
    <w:p w:rsidR="00CB5684" w:rsidRPr="00483883" w:rsidRDefault="00CB5684" w:rsidP="00CB5684">
      <w:pPr>
        <w:spacing w:after="0" w:afterAutospacing="0"/>
        <w:ind w:left="10240" w:right="-1"/>
        <w:jc w:val="right"/>
        <w:rPr>
          <w:sz w:val="20"/>
          <w:lang w:val="ru-RU"/>
        </w:rPr>
      </w:pPr>
      <w:r w:rsidRPr="00483883">
        <w:rPr>
          <w:sz w:val="20"/>
          <w:lang w:val="ru-RU"/>
        </w:rPr>
        <w:t xml:space="preserve">и косвенном </w:t>
      </w:r>
      <w:proofErr w:type="gramStart"/>
      <w:r w:rsidRPr="00483883">
        <w:rPr>
          <w:sz w:val="20"/>
          <w:lang w:val="ru-RU"/>
        </w:rPr>
        <w:t>владении</w:t>
      </w:r>
      <w:proofErr w:type="gramEnd"/>
      <w:r w:rsidRPr="00483883">
        <w:rPr>
          <w:sz w:val="20"/>
          <w:lang w:val="ru-RU"/>
        </w:rPr>
        <w:t xml:space="preserve"> </w:t>
      </w: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sz w:val="26"/>
          <w:szCs w:val="26"/>
          <w:lang w:val="ru-RU"/>
        </w:rPr>
      </w:pPr>
    </w:p>
    <w:p w:rsidR="00CB5684" w:rsidRPr="00483883" w:rsidRDefault="00CB5684" w:rsidP="00CB5684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32385</wp:posOffset>
                </wp:positionV>
                <wp:extent cx="6985" cy="306070"/>
                <wp:effectExtent l="114300" t="0" r="88265" b="55880"/>
                <wp:wrapNone/>
                <wp:docPr id="120" name="Straight Arrow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30607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0" o:spid="_x0000_s1026" type="#_x0000_t32" style="position:absolute;margin-left:185.9pt;margin-top:2.55pt;width:.55pt;height:24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" strokeweight="4pt">
                <v:stroke endarrow="block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32384</wp:posOffset>
                </wp:positionV>
                <wp:extent cx="5327650" cy="0"/>
                <wp:effectExtent l="0" t="19050" r="25400" b="38100"/>
                <wp:wrapNone/>
                <wp:docPr id="119" name="Straight Arrow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276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9" o:spid="_x0000_s1026" type="#_x0000_t32" style="position:absolute;margin-left:187pt;margin-top:2.55pt;width:419.5pt;height:0;flip:x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" strokeweight="4pt"/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7694930</wp:posOffset>
                </wp:positionH>
                <wp:positionV relativeFrom="paragraph">
                  <wp:posOffset>32385</wp:posOffset>
                </wp:positionV>
                <wp:extent cx="7620" cy="847090"/>
                <wp:effectExtent l="19050" t="0" r="49530" b="10160"/>
                <wp:wrapNone/>
                <wp:docPr id="118" name="Straight Arrow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" cy="84709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8" o:spid="_x0000_s1026" type="#_x0000_t32" style="position:absolute;margin-left:605.9pt;margin-top:2.55pt;width:.6pt;height:66.7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" strokeweight="4pt"/>
            </w:pict>
          </mc:Fallback>
        </mc:AlternateContent>
      </w:r>
    </w:p>
    <w:p w:rsidR="00CB5684" w:rsidRPr="00483883" w:rsidRDefault="00CB5684" w:rsidP="00CB5684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lang w:val="ru-RU"/>
        </w:rPr>
      </w:pPr>
    </w:p>
    <w:p w:rsidR="00CB5684" w:rsidRPr="00483883" w:rsidRDefault="00CB5684" w:rsidP="00CB5684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46355</wp:posOffset>
                </wp:positionV>
                <wp:extent cx="1741170" cy="1057910"/>
                <wp:effectExtent l="17145" t="18415" r="13335" b="118110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1057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CB5684" w:rsidRPr="00B54788" w:rsidRDefault="00CB5684" w:rsidP="00CB5684">
                            <w:pPr>
                              <w:jc w:val="center"/>
                              <w:rPr>
                                <w:b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ЭМИТЕНТ</w:t>
                            </w:r>
                            <w:r w:rsidRPr="00B54788">
                              <w:rPr>
                                <w:b/>
                                <w:szCs w:val="24"/>
                                <w:lang w:val="ro-RO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коммерческое общество</w:t>
                            </w:r>
                          </w:p>
                          <w:p w:rsidR="00CB5684" w:rsidRDefault="00CB5684" w:rsidP="00CB5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03.15pt;margin-top:3.65pt;width:137.1pt;height:8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">
                <o:extrusion v:ext="view" backdepth="9600pt" color="white" on="t" viewpoint="0,34.72222mm" viewpointorigin="0,.5" skewangle="90" lightposition="-50000" lightposition2="50000" type="perspective"/>
                <v:textbox>
                  <w:txbxContent>
                    <w:p w:rsidR="00CB5684" w:rsidRPr="00B54788" w:rsidRDefault="00CB5684" w:rsidP="00CB5684">
                      <w:pPr>
                        <w:jc w:val="center"/>
                        <w:rPr>
                          <w:b/>
                          <w:szCs w:val="24"/>
                          <w:lang w:val="ro-RO"/>
                        </w:rPr>
                      </w:pPr>
                      <w:r>
                        <w:rPr>
                          <w:b/>
                          <w:szCs w:val="24"/>
                          <w:lang w:val="ru-RU"/>
                        </w:rPr>
                        <w:t>ЭМИТЕНТ</w:t>
                      </w:r>
                      <w:r w:rsidRPr="00B54788">
                        <w:rPr>
                          <w:b/>
                          <w:szCs w:val="24"/>
                          <w:lang w:val="ro-RO"/>
                        </w:rPr>
                        <w:t xml:space="preserve"> / </w:t>
                      </w:r>
                      <w:r>
                        <w:rPr>
                          <w:b/>
                          <w:szCs w:val="24"/>
                          <w:lang w:val="ru-RU"/>
                        </w:rPr>
                        <w:t>коммерческое общество</w:t>
                      </w:r>
                    </w:p>
                    <w:p w:rsidR="00CB5684" w:rsidRDefault="00CB5684" w:rsidP="00CB5684"/>
                  </w:txbxContent>
                </v:textbox>
              </v:oval>
            </w:pict>
          </mc:Fallback>
        </mc:AlternateContent>
      </w:r>
    </w:p>
    <w:p w:rsidR="00CB5684" w:rsidRPr="00483883" w:rsidRDefault="00CB5684" w:rsidP="00CB5684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83185</wp:posOffset>
                </wp:positionV>
                <wp:extent cx="1711325" cy="1045845"/>
                <wp:effectExtent l="19050" t="19050" r="22225" b="20955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10458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684" w:rsidRPr="006F7405" w:rsidRDefault="00CB5684" w:rsidP="00CB5684">
                            <w:pPr>
                              <w:rPr>
                                <w:b/>
                                <w:sz w:val="10"/>
                                <w:szCs w:val="10"/>
                                <w:lang w:val="ro-RO"/>
                              </w:rPr>
                            </w:pPr>
                          </w:p>
                          <w:p w:rsidR="00CB5684" w:rsidRPr="00F349F9" w:rsidRDefault="00CB5684" w:rsidP="00CB5684">
                            <w:pPr>
                              <w:jc w:val="center"/>
                              <w:rPr>
                                <w:b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Акционер</w:t>
                            </w:r>
                            <w:r w:rsidRPr="00385E6E">
                              <w:rPr>
                                <w:b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385E6E">
                              <w:rPr>
                                <w:b/>
                                <w:szCs w:val="24"/>
                                <w:lang w:val="ro-RO"/>
                              </w:rPr>
                              <w:t>/</w:t>
                            </w: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Участник</w:t>
                            </w:r>
                            <w:r w:rsidRPr="00385E6E">
                              <w:rPr>
                                <w:b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Юридическое лицо</w:t>
                            </w:r>
                          </w:p>
                          <w:p w:rsidR="00CB5684" w:rsidRPr="001775E9" w:rsidRDefault="00CB5684" w:rsidP="00CB5684">
                            <w:pPr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7" style="position:absolute;left:0;text-align:left;margin-left:320.8pt;margin-top:6.55pt;width:134.75pt;height:8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" fillcolor="#b6dde8 [1304]" strokeweight="3pt">
                <v:textbox>
                  <w:txbxContent>
                    <w:p w:rsidR="00CB5684" w:rsidRPr="006F7405" w:rsidRDefault="00CB5684" w:rsidP="00CB5684">
                      <w:pPr>
                        <w:rPr>
                          <w:b/>
                          <w:sz w:val="10"/>
                          <w:szCs w:val="10"/>
                          <w:lang w:val="ro-RO"/>
                        </w:rPr>
                      </w:pPr>
                    </w:p>
                    <w:p w:rsidR="00CB5684" w:rsidRPr="00F349F9" w:rsidRDefault="00CB5684" w:rsidP="00CB5684">
                      <w:pPr>
                        <w:jc w:val="center"/>
                        <w:rPr>
                          <w:b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Cs w:val="24"/>
                          <w:lang w:val="ru-RU"/>
                        </w:rPr>
                        <w:t>Акционер</w:t>
                      </w:r>
                      <w:r w:rsidRPr="00385E6E">
                        <w:rPr>
                          <w:b/>
                          <w:szCs w:val="24"/>
                          <w:lang w:val="ro-RO"/>
                        </w:rPr>
                        <w:t xml:space="preserve"> </w:t>
                      </w:r>
                      <w:r w:rsidRPr="00385E6E">
                        <w:rPr>
                          <w:b/>
                          <w:szCs w:val="24"/>
                          <w:lang w:val="ro-RO"/>
                        </w:rPr>
                        <w:t>/</w:t>
                      </w:r>
                      <w:r>
                        <w:rPr>
                          <w:b/>
                          <w:szCs w:val="24"/>
                          <w:lang w:val="ru-RU"/>
                        </w:rPr>
                        <w:t>Участник</w:t>
                      </w:r>
                      <w:r w:rsidRPr="00385E6E">
                        <w:rPr>
                          <w:b/>
                          <w:szCs w:val="24"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  <w:lang w:val="ru-RU"/>
                        </w:rPr>
                        <w:t>Юридическое лицо</w:t>
                      </w:r>
                    </w:p>
                    <w:p w:rsidR="00CB5684" w:rsidRPr="001775E9" w:rsidRDefault="00CB5684" w:rsidP="00CB5684">
                      <w:pPr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83185</wp:posOffset>
                </wp:positionV>
                <wp:extent cx="1850390" cy="358140"/>
                <wp:effectExtent l="38100" t="19050" r="16510" b="80010"/>
                <wp:wrapNone/>
                <wp:docPr id="115" name="Straight Arrow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0390" cy="3581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5" o:spid="_x0000_s1026" type="#_x0000_t32" style="position:absolute;margin-left:235.25pt;margin-top:6.55pt;width:145.7pt;height:28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" strokeweight="2.25pt">
                <v:stroke dashstyle="longDash" endarrow="block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83185</wp:posOffset>
                </wp:positionV>
                <wp:extent cx="2282190" cy="532765"/>
                <wp:effectExtent l="19050" t="19050" r="22860" b="19685"/>
                <wp:wrapNone/>
                <wp:docPr id="114" name="Straight Arrow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2190" cy="5327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4" o:spid="_x0000_s1026" type="#_x0000_t32" style="position:absolute;margin-left:381.1pt;margin-top:6.55pt;width:179.7pt;height:41.9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" strokeweight="2.25pt">
                <v:stroke dashstyle="longDash"/>
              </v:shape>
            </w:pict>
          </mc:Fallback>
        </mc:AlternateContent>
      </w: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7122160</wp:posOffset>
                </wp:positionH>
                <wp:positionV relativeFrom="paragraph">
                  <wp:posOffset>3175</wp:posOffset>
                </wp:positionV>
                <wp:extent cx="1998980" cy="687705"/>
                <wp:effectExtent l="19050" t="19050" r="20320" b="1714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6877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684" w:rsidRDefault="00CB5684" w:rsidP="00CB5684">
                            <w:pPr>
                              <w:spacing w:after="0" w:afterAutospacing="0"/>
                              <w:jc w:val="center"/>
                              <w:rPr>
                                <w:b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Соответствующее лицо</w:t>
                            </w:r>
                          </w:p>
                          <w:p w:rsidR="00CB5684" w:rsidRPr="004B410E" w:rsidRDefault="00CB5684" w:rsidP="00CB5684">
                            <w:pPr>
                              <w:jc w:val="center"/>
                              <w:rPr>
                                <w:szCs w:val="28"/>
                                <w:lang w:val="ru-RU"/>
                              </w:rPr>
                            </w:pPr>
                            <w:r w:rsidRPr="00385E6E">
                              <w:rPr>
                                <w:b/>
                                <w:szCs w:val="24"/>
                                <w:lang w:val="ro-RO"/>
                              </w:rPr>
                              <w:t>(</w:t>
                            </w:r>
                            <w:r w:rsidRPr="00DF4450">
                              <w:rPr>
                                <w:szCs w:val="24"/>
                                <w:lang w:val="ru-RU"/>
                              </w:rPr>
                              <w:t>оферент</w:t>
                            </w:r>
                            <w:r w:rsidRPr="00DF4450">
                              <w:rPr>
                                <w:szCs w:val="24"/>
                                <w:lang w:val="ro-RO"/>
                              </w:rPr>
                              <w:t>,</w:t>
                            </w:r>
                            <w:r w:rsidRPr="00385E6E">
                              <w:rPr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  <w:lang w:val="ru-RU"/>
                              </w:rPr>
                              <w:t>владелец ценных бумаг</w:t>
                            </w:r>
                            <w:r w:rsidRPr="00E44C1F">
                              <w:rPr>
                                <w:lang w:val="ro-RO"/>
                              </w:rPr>
                              <w:t xml:space="preserve">, </w:t>
                            </w:r>
                            <w:r>
                              <w:rPr>
                                <w:lang w:val="ru-RU"/>
                              </w:rPr>
                              <w:t>эмитент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8" style="position:absolute;left:0;text-align:left;margin-left:560.8pt;margin-top:.25pt;width:157.4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" fillcolor="#b6dde8 [1304]" strokeweight="3pt">
                <v:textbox>
                  <w:txbxContent>
                    <w:p w:rsidR="00CB5684" w:rsidRDefault="00CB5684" w:rsidP="00CB5684">
                      <w:pPr>
                        <w:spacing w:after="0" w:afterAutospacing="0"/>
                        <w:jc w:val="center"/>
                        <w:rPr>
                          <w:b/>
                          <w:szCs w:val="24"/>
                          <w:lang w:val="ro-RO"/>
                        </w:rPr>
                      </w:pPr>
                      <w:r>
                        <w:rPr>
                          <w:b/>
                          <w:szCs w:val="24"/>
                          <w:lang w:val="ru-RU"/>
                        </w:rPr>
                        <w:t>Соответствующее лицо</w:t>
                      </w:r>
                    </w:p>
                    <w:p w:rsidR="00CB5684" w:rsidRPr="004B410E" w:rsidRDefault="00CB5684" w:rsidP="00CB5684">
                      <w:pPr>
                        <w:jc w:val="center"/>
                        <w:rPr>
                          <w:szCs w:val="28"/>
                          <w:lang w:val="ru-RU"/>
                        </w:rPr>
                      </w:pPr>
                      <w:r w:rsidRPr="00385E6E">
                        <w:rPr>
                          <w:b/>
                          <w:szCs w:val="24"/>
                          <w:lang w:val="ro-RO"/>
                        </w:rPr>
                        <w:t>(</w:t>
                      </w:r>
                      <w:r w:rsidRPr="00DF4450">
                        <w:rPr>
                          <w:szCs w:val="24"/>
                          <w:lang w:val="ru-RU"/>
                        </w:rPr>
                        <w:t>оферент</w:t>
                      </w:r>
                      <w:r w:rsidRPr="00DF4450">
                        <w:rPr>
                          <w:szCs w:val="24"/>
                          <w:lang w:val="ro-RO"/>
                        </w:rPr>
                        <w:t>,</w:t>
                      </w:r>
                      <w:r w:rsidRPr="00385E6E">
                        <w:rPr>
                          <w:szCs w:val="24"/>
                          <w:lang w:val="ro-RO"/>
                        </w:rPr>
                        <w:t xml:space="preserve"> </w:t>
                      </w:r>
                      <w:r>
                        <w:rPr>
                          <w:szCs w:val="24"/>
                          <w:lang w:val="ru-RU"/>
                        </w:rPr>
                        <w:t>владелец ценных бумаг</w:t>
                      </w:r>
                      <w:r w:rsidRPr="00E44C1F">
                        <w:rPr>
                          <w:lang w:val="ro-RO"/>
                        </w:rPr>
                        <w:t xml:space="preserve">, </w:t>
                      </w:r>
                      <w:r>
                        <w:rPr>
                          <w:lang w:val="ru-RU"/>
                        </w:rPr>
                        <w:t>эмитент</w:t>
                      </w:r>
                      <w:r>
                        <w:rPr>
                          <w:b/>
                          <w:sz w:val="28"/>
                          <w:szCs w:val="28"/>
                          <w:lang w:val="ro-RO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114299</wp:posOffset>
                </wp:positionV>
                <wp:extent cx="1086485" cy="0"/>
                <wp:effectExtent l="0" t="114300" r="0" b="133350"/>
                <wp:wrapNone/>
                <wp:docPr id="110" name="Straight Arr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0864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0" o:spid="_x0000_s1026" type="#_x0000_t32" style="position:absolute;margin-left:235.25pt;margin-top:9pt;width:85.55pt;height:0;rotation:18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" strokeweight="4pt">
                <v:stroke endarrow="block"/>
              </v:shape>
            </w:pict>
          </mc:Fallback>
        </mc:AlternateContent>
      </w:r>
    </w:p>
    <w:p w:rsidR="00CB5684" w:rsidRPr="00483883" w:rsidRDefault="00CB5684" w:rsidP="00CB5684">
      <w:pPr>
        <w:spacing w:after="0" w:afterAutospacing="0"/>
        <w:ind w:left="1276" w:right="-1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111125</wp:posOffset>
                </wp:positionV>
                <wp:extent cx="1336675" cy="1177290"/>
                <wp:effectExtent l="38100" t="38100" r="15875" b="22860"/>
                <wp:wrapNone/>
                <wp:docPr id="109" name="Straight Arrow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6675" cy="11772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9" o:spid="_x0000_s1026" type="#_x0000_t32" style="position:absolute;margin-left:455.55pt;margin-top:8.75pt;width:105.25pt;height:92.7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" strokeweight="2.25pt">
                <v:stroke endarrow="block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31750</wp:posOffset>
                </wp:positionV>
                <wp:extent cx="1336675" cy="635"/>
                <wp:effectExtent l="0" t="95250" r="0" b="94615"/>
                <wp:wrapNone/>
                <wp:docPr id="98" name="Elbow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336675" cy="63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8" o:spid="_x0000_s1026" type="#_x0000_t34" style="position:absolute;margin-left:455.55pt;margin-top:2.5pt;width:105.25pt;height:.0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" adj="10795" strokeweight="2.25pt">
                <v:stroke endarrow="block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111125</wp:posOffset>
                </wp:positionV>
                <wp:extent cx="995680" cy="678815"/>
                <wp:effectExtent l="0" t="0" r="13970" b="26035"/>
                <wp:wrapNone/>
                <wp:docPr id="11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678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5684" w:rsidRPr="00446C86" w:rsidRDefault="00CB5684" w:rsidP="00CB5684">
                            <w:pPr>
                              <w:ind w:left="-142"/>
                              <w:rPr>
                                <w:b/>
                                <w:i/>
                                <w:color w:val="FF0000"/>
                                <w:sz w:val="20"/>
                                <w:lang w:val="ro-RO"/>
                              </w:rPr>
                            </w:pPr>
                            <w:r w:rsidRPr="00446C86">
                              <w:rPr>
                                <w:b/>
                                <w:i/>
                                <w:sz w:val="20"/>
                                <w:lang w:val="ru-RU"/>
                              </w:rPr>
                              <w:t>Контроль или Ку</w:t>
                            </w:r>
                          </w:p>
                          <w:p w:rsidR="00CB5684" w:rsidRPr="009E6A1C" w:rsidRDefault="00CB5684" w:rsidP="00CB5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9" style="position:absolute;left:0;text-align:left;margin-left:235.25pt;margin-top:8.75pt;width:78.4pt;height: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" strokecolor="white [3212]">
                <v:textbox>
                  <w:txbxContent>
                    <w:p w:rsidR="00CB5684" w:rsidRPr="00446C86" w:rsidRDefault="00CB5684" w:rsidP="00CB5684">
                      <w:pPr>
                        <w:ind w:left="-142"/>
                        <w:rPr>
                          <w:b/>
                          <w:i/>
                          <w:color w:val="FF0000"/>
                          <w:sz w:val="20"/>
                          <w:lang w:val="ro-RO"/>
                        </w:rPr>
                      </w:pPr>
                      <w:r w:rsidRPr="00446C86">
                        <w:rPr>
                          <w:b/>
                          <w:i/>
                          <w:sz w:val="20"/>
                          <w:lang w:val="ru-RU"/>
                        </w:rPr>
                        <w:t>Контроль или Ку</w:t>
                      </w:r>
                    </w:p>
                    <w:p w:rsidR="00CB5684" w:rsidRPr="009E6A1C" w:rsidRDefault="00CB5684" w:rsidP="00CB5684"/>
                  </w:txbxContent>
                </v:textbox>
              </v:oval>
            </w:pict>
          </mc:Fallback>
        </mc:AlternateContent>
      </w: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5969635</wp:posOffset>
                </wp:positionH>
                <wp:positionV relativeFrom="paragraph">
                  <wp:posOffset>8890</wp:posOffset>
                </wp:positionV>
                <wp:extent cx="795020" cy="297180"/>
                <wp:effectExtent l="0" t="0" r="24130" b="26670"/>
                <wp:wrapNone/>
                <wp:docPr id="108" name="Rounded 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5684" w:rsidRPr="00690097" w:rsidRDefault="00CB5684" w:rsidP="00CB5684">
                            <w:pPr>
                              <w:spacing w:after="0" w:afterAutospacing="0"/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 w:rsidRPr="00690097">
                              <w:rPr>
                                <w:b/>
                                <w:i/>
                                <w:sz w:val="20"/>
                                <w:lang w:val="ru-RU"/>
                              </w:rPr>
                              <w:t>контроль</w:t>
                            </w:r>
                          </w:p>
                          <w:p w:rsidR="00CB5684" w:rsidRPr="009E6A1C" w:rsidRDefault="00CB5684" w:rsidP="00CB5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8" o:spid="_x0000_s1030" style="position:absolute;left:0;text-align:left;margin-left:470.05pt;margin-top:.7pt;width:62.6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" strokecolor="#eeece1 [3214]">
                <v:textbox>
                  <w:txbxContent>
                    <w:p w:rsidR="00CB5684" w:rsidRPr="00690097" w:rsidRDefault="00CB5684" w:rsidP="00CB5684">
                      <w:pPr>
                        <w:spacing w:after="0" w:afterAutospacing="0"/>
                        <w:rPr>
                          <w:b/>
                          <w:i/>
                          <w:lang w:val="ru-RU"/>
                        </w:rPr>
                      </w:pPr>
                      <w:r w:rsidRPr="00690097">
                        <w:rPr>
                          <w:b/>
                          <w:i/>
                          <w:sz w:val="20"/>
                          <w:lang w:val="ru-RU"/>
                        </w:rPr>
                        <w:t>контроль</w:t>
                      </w:r>
                    </w:p>
                    <w:p w:rsidR="00CB5684" w:rsidRPr="009E6A1C" w:rsidRDefault="00CB5684" w:rsidP="00CB5684"/>
                  </w:txbxContent>
                </v:textbox>
              </v:roundrect>
            </w:pict>
          </mc:Fallback>
        </mc:AlternateContent>
      </w: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7122160</wp:posOffset>
                </wp:positionH>
                <wp:positionV relativeFrom="paragraph">
                  <wp:posOffset>62230</wp:posOffset>
                </wp:positionV>
                <wp:extent cx="1998980" cy="679450"/>
                <wp:effectExtent l="19050" t="19050" r="20320" b="2540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684" w:rsidRPr="006F2349" w:rsidRDefault="00CB5684" w:rsidP="00CB5684">
                            <w:pPr>
                              <w:rPr>
                                <w:b/>
                                <w:szCs w:val="24"/>
                                <w:lang w:val="ro-RO"/>
                              </w:rPr>
                            </w:pPr>
                            <w:r w:rsidRPr="006F2349">
                              <w:rPr>
                                <w:b/>
                                <w:szCs w:val="24"/>
                                <w:lang w:val="ru-RU"/>
                              </w:rPr>
                              <w:t>Лицо, с которым соответствующее лицо действует согласованно</w:t>
                            </w:r>
                          </w:p>
                          <w:p w:rsidR="00CB5684" w:rsidRPr="004B410E" w:rsidRDefault="00CB5684" w:rsidP="00CB5684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31" style="position:absolute;left:0;text-align:left;margin-left:560.8pt;margin-top:4.9pt;width:157.4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" strokeweight="3pt">
                <v:textbox>
                  <w:txbxContent>
                    <w:p w:rsidR="00CB5684" w:rsidRPr="006F2349" w:rsidRDefault="00CB5684" w:rsidP="00CB5684">
                      <w:pPr>
                        <w:rPr>
                          <w:b/>
                          <w:szCs w:val="24"/>
                          <w:lang w:val="ro-RO"/>
                        </w:rPr>
                      </w:pPr>
                      <w:r w:rsidRPr="006F2349">
                        <w:rPr>
                          <w:b/>
                          <w:szCs w:val="24"/>
                          <w:lang w:val="ru-RU"/>
                        </w:rPr>
                        <w:t>Лицо, с которым соответствующее лицо действует согласованно</w:t>
                      </w:r>
                    </w:p>
                    <w:p w:rsidR="00CB5684" w:rsidRPr="004B410E" w:rsidRDefault="00CB5684" w:rsidP="00CB5684">
                      <w:pPr>
                        <w:rPr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B5684" w:rsidRPr="00483883" w:rsidRDefault="00CB5684" w:rsidP="00CB5684">
      <w:pPr>
        <w:spacing w:after="0" w:afterAutospacing="0"/>
        <w:ind w:left="426" w:right="-1"/>
        <w:jc w:val="center"/>
        <w:rPr>
          <w:b/>
          <w:i/>
          <w:sz w:val="20"/>
          <w:lang w:val="ru-RU"/>
        </w:rPr>
      </w:pPr>
    </w:p>
    <w:p w:rsidR="00CB5684" w:rsidRPr="00CB5684" w:rsidRDefault="00CB5684" w:rsidP="00CB5684">
      <w:pPr>
        <w:spacing w:after="0" w:afterAutospacing="0"/>
        <w:ind w:right="-1"/>
        <w:rPr>
          <w:b/>
          <w:i/>
          <w:sz w:val="20"/>
          <w:lang w:val="en-GB"/>
        </w:rPr>
      </w:pP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60960</wp:posOffset>
                </wp:positionV>
                <wp:extent cx="7720965" cy="1108075"/>
                <wp:effectExtent l="0" t="0" r="13335" b="15875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096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684" w:rsidRPr="00E217AD" w:rsidRDefault="00CB5684" w:rsidP="00CB5684">
                            <w:pPr>
                              <w:spacing w:after="0" w:afterAutospacing="0"/>
                              <w:rPr>
                                <w:b/>
                                <w:szCs w:val="24"/>
                                <w:u w:val="single"/>
                                <w:lang w:val="ro-RO"/>
                              </w:rPr>
                            </w:pPr>
                            <w:r w:rsidRPr="00E217AD">
                              <w:rPr>
                                <w:b/>
                                <w:szCs w:val="24"/>
                                <w:u w:val="single"/>
                                <w:lang w:val="ru-RU"/>
                              </w:rPr>
                              <w:t>КОСВЕННОЕ ВЛАДЕНИЕ СООТВЕТСТВУЮЩЕГО ЛИЦА</w:t>
                            </w:r>
                            <w:r w:rsidRPr="00E217AD">
                              <w:rPr>
                                <w:b/>
                                <w:szCs w:val="24"/>
                                <w:u w:val="single"/>
                                <w:lang w:val="ro-RO"/>
                              </w:rPr>
                              <w:t xml:space="preserve"> </w:t>
                            </w:r>
                            <w:r w:rsidRPr="00E217AD">
                              <w:rPr>
                                <w:szCs w:val="24"/>
                                <w:lang w:val="ro-RO"/>
                              </w:rPr>
                              <w:t>(</w:t>
                            </w:r>
                            <w:r w:rsidRPr="00E217AD">
                              <w:rPr>
                                <w:i/>
                                <w:szCs w:val="24"/>
                                <w:lang w:val="ru-RU"/>
                              </w:rPr>
                              <w:t>и лиц, с которыми действует согласованно</w:t>
                            </w:r>
                            <w:r w:rsidRPr="00E217AD">
                              <w:rPr>
                                <w:szCs w:val="24"/>
                                <w:lang w:val="ro-RO"/>
                              </w:rPr>
                              <w:t>)</w:t>
                            </w:r>
                          </w:p>
                          <w:p w:rsidR="00CB5684" w:rsidRPr="009E6A1C" w:rsidRDefault="00CB5684" w:rsidP="00CB5684">
                            <w:pPr>
                              <w:spacing w:after="0" w:afterAutospacing="0"/>
                              <w:rPr>
                                <w:i/>
                                <w:szCs w:val="24"/>
                                <w:lang w:val="ro-RO"/>
                              </w:rPr>
                            </w:pPr>
                            <w:r w:rsidRPr="007C5D3E">
                              <w:rPr>
                                <w:i/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>(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 xml:space="preserve">Примечание 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– 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 xml:space="preserve">согласно пунктам 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9 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>и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 11 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>Инструкции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, 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>соответствующее лицо владеет косвенно правами голоса/долями участия посредством юридического лица-акционера/участника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. </w:t>
                            </w:r>
                            <w:proofErr w:type="gramStart"/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>В данном контексте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, 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>прямое владение юридического лица-акционера/участника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>является косвенным владением соответствующего лица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>).</w:t>
                            </w:r>
                            <w:proofErr w:type="gramEnd"/>
                          </w:p>
                          <w:p w:rsidR="00CB5684" w:rsidRPr="009E6A1C" w:rsidRDefault="00CB5684" w:rsidP="00CB5684">
                            <w:pPr>
                              <w:spacing w:after="0" w:afterAutospacing="0"/>
                              <w:rPr>
                                <w:i/>
                                <w:szCs w:val="24"/>
                                <w:lang w:val="ro-RO"/>
                              </w:rPr>
                            </w:pP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– 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>косвенное владение совмещается с прямым владением соответствующего лица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32" style="position:absolute;left:0;text-align:left;margin-left:60.55pt;margin-top:4.8pt;width:607.95pt;height:8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">
                <v:textbox>
                  <w:txbxContent>
                    <w:p w:rsidR="00CB5684" w:rsidRPr="00E217AD" w:rsidRDefault="00CB5684" w:rsidP="00CB5684">
                      <w:pPr>
                        <w:spacing w:after="0" w:afterAutospacing="0"/>
                        <w:rPr>
                          <w:b/>
                          <w:szCs w:val="24"/>
                          <w:u w:val="single"/>
                          <w:lang w:val="ro-RO"/>
                        </w:rPr>
                      </w:pPr>
                      <w:r w:rsidRPr="00E217AD">
                        <w:rPr>
                          <w:b/>
                          <w:szCs w:val="24"/>
                          <w:u w:val="single"/>
                          <w:lang w:val="ru-RU"/>
                        </w:rPr>
                        <w:t>КОСВЕННОЕ ВЛАДЕНИЕ СООТВЕТСТВУЮЩЕГО ЛИЦА</w:t>
                      </w:r>
                      <w:r w:rsidRPr="00E217AD">
                        <w:rPr>
                          <w:b/>
                          <w:szCs w:val="24"/>
                          <w:u w:val="single"/>
                          <w:lang w:val="ro-RO"/>
                        </w:rPr>
                        <w:t xml:space="preserve"> </w:t>
                      </w:r>
                      <w:r w:rsidRPr="00E217AD">
                        <w:rPr>
                          <w:szCs w:val="24"/>
                          <w:lang w:val="ro-RO"/>
                        </w:rPr>
                        <w:t>(</w:t>
                      </w:r>
                      <w:r w:rsidRPr="00E217AD">
                        <w:rPr>
                          <w:i/>
                          <w:szCs w:val="24"/>
                          <w:lang w:val="ru-RU"/>
                        </w:rPr>
                        <w:t>и лиц, с которыми действует согласованно</w:t>
                      </w:r>
                      <w:r w:rsidRPr="00E217AD">
                        <w:rPr>
                          <w:szCs w:val="24"/>
                          <w:lang w:val="ro-RO"/>
                        </w:rPr>
                        <w:t>)</w:t>
                      </w:r>
                    </w:p>
                    <w:p w:rsidR="00CB5684" w:rsidRPr="009E6A1C" w:rsidRDefault="00CB5684" w:rsidP="00CB5684">
                      <w:pPr>
                        <w:spacing w:after="0" w:afterAutospacing="0"/>
                        <w:rPr>
                          <w:i/>
                          <w:szCs w:val="24"/>
                          <w:lang w:val="ro-RO"/>
                        </w:rPr>
                      </w:pPr>
                      <w:r w:rsidRPr="007C5D3E">
                        <w:rPr>
                          <w:i/>
                          <w:sz w:val="22"/>
                          <w:szCs w:val="22"/>
                          <w:lang w:val="ro-RO"/>
                        </w:rPr>
                        <w:t xml:space="preserve"> 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>(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 xml:space="preserve">Примечание 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 xml:space="preserve">– 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 xml:space="preserve">согласно пунктам 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 xml:space="preserve">9 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>и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 xml:space="preserve"> 11 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>Инструкции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 xml:space="preserve">, 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>соответствующее лицо владеет косвенно правами голоса/долями участия посредством юридического лица-акционера/участника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 xml:space="preserve">. </w:t>
                      </w:r>
                      <w:proofErr w:type="gramStart"/>
                      <w:r w:rsidRPr="009E6A1C">
                        <w:rPr>
                          <w:i/>
                          <w:szCs w:val="24"/>
                          <w:lang w:val="ru-RU"/>
                        </w:rPr>
                        <w:t>В данном контексте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 xml:space="preserve">, 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>прямое владение юридического лица-акционера/участника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 xml:space="preserve"> 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>является косвенным владением соответствующего лица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>).</w:t>
                      </w:r>
                      <w:proofErr w:type="gramEnd"/>
                    </w:p>
                    <w:p w:rsidR="00CB5684" w:rsidRPr="009E6A1C" w:rsidRDefault="00CB5684" w:rsidP="00CB5684">
                      <w:pPr>
                        <w:spacing w:after="0" w:afterAutospacing="0"/>
                        <w:rPr>
                          <w:i/>
                          <w:szCs w:val="24"/>
                          <w:lang w:val="ro-RO"/>
                        </w:rPr>
                      </w:pPr>
                      <w:r w:rsidRPr="009E6A1C">
                        <w:rPr>
                          <w:i/>
                          <w:szCs w:val="24"/>
                          <w:lang w:val="ro-RO"/>
                        </w:rPr>
                        <w:t xml:space="preserve">– 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>косвенное владение совмещается с прямым владением соответствующего лица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53340</wp:posOffset>
                </wp:positionV>
                <wp:extent cx="3633470" cy="1089025"/>
                <wp:effectExtent l="0" t="0" r="24130" b="15875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347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684" w:rsidRDefault="00CB5684" w:rsidP="00CB5684">
                            <w:pPr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ru-RU"/>
                              </w:rPr>
                              <w:t>Примечание</w:t>
                            </w:r>
                            <w:r w:rsidRPr="00821C1D">
                              <w:rPr>
                                <w:b/>
                                <w:u w:val="single"/>
                                <w:lang w:val="ro-RO"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  <w:lang w:val="ro-RO"/>
                              </w:rPr>
                              <w:t xml:space="preserve">    </w:t>
                            </w:r>
                          </w:p>
                          <w:p w:rsidR="00CB5684" w:rsidRDefault="00CB5684" w:rsidP="00CB5684">
                            <w:pPr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</w:p>
                          <w:p w:rsidR="00CB5684" w:rsidRPr="002849E7" w:rsidRDefault="00CB5684" w:rsidP="00CB5684">
                            <w:pPr>
                              <w:rPr>
                                <w:lang w:val="ro-RO"/>
                              </w:rPr>
                            </w:pPr>
                            <w:r w:rsidRPr="009B3EE8">
                              <w:rPr>
                                <w:b/>
                                <w:i/>
                                <w:lang w:val="ro-RO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i/>
                                <w:lang w:val="ro-RO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i/>
                                <w:lang w:val="ru-RU"/>
                              </w:rPr>
                              <w:t>Ку</w:t>
                            </w:r>
                            <w:r>
                              <w:rPr>
                                <w:b/>
                                <w:i/>
                                <w:lang w:val="ro-RO"/>
                              </w:rPr>
                              <w:t xml:space="preserve">         </w:t>
                            </w:r>
                            <w:r w:rsidRPr="0090300C">
                              <w:rPr>
                                <w:lang w:val="ru-RU"/>
                              </w:rPr>
                              <w:t>квалифицированное участие</w:t>
                            </w:r>
                            <w:r w:rsidRPr="0090300C">
                              <w:rPr>
                                <w:lang w:val="ro-RO"/>
                              </w:rPr>
                              <w:t xml:space="preserve">    </w:t>
                            </w:r>
                          </w:p>
                          <w:p w:rsidR="00CB5684" w:rsidRPr="00821C1D" w:rsidRDefault="00CB5684" w:rsidP="00CB5684">
                            <w:pPr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33" style="position:absolute;left:0;text-align:left;margin-left:66.2pt;margin-top:4.2pt;width:286.1pt;height:8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">
                <v:textbox>
                  <w:txbxContent>
                    <w:p w:rsidR="00CB5684" w:rsidRDefault="00CB5684" w:rsidP="00CB5684">
                      <w:pPr>
                        <w:rPr>
                          <w:b/>
                          <w:u w:val="single"/>
                          <w:lang w:val="ro-RO"/>
                        </w:rPr>
                      </w:pPr>
                      <w:r>
                        <w:rPr>
                          <w:b/>
                          <w:u w:val="single"/>
                          <w:lang w:val="ru-RU"/>
                        </w:rPr>
                        <w:t>Примечание</w:t>
                      </w:r>
                      <w:r w:rsidRPr="00821C1D">
                        <w:rPr>
                          <w:b/>
                          <w:u w:val="single"/>
                          <w:lang w:val="ro-RO"/>
                        </w:rPr>
                        <w:t>:</w:t>
                      </w:r>
                      <w:r>
                        <w:rPr>
                          <w:b/>
                          <w:u w:val="single"/>
                          <w:lang w:val="ro-RO"/>
                        </w:rPr>
                        <w:t xml:space="preserve">    </w:t>
                      </w:r>
                    </w:p>
                    <w:p w:rsidR="00CB5684" w:rsidRDefault="00CB5684" w:rsidP="00CB5684">
                      <w:pPr>
                        <w:rPr>
                          <w:b/>
                          <w:u w:val="single"/>
                          <w:lang w:val="ro-RO"/>
                        </w:rPr>
                      </w:pPr>
                    </w:p>
                    <w:p w:rsidR="00CB5684" w:rsidRPr="002849E7" w:rsidRDefault="00CB5684" w:rsidP="00CB5684">
                      <w:pPr>
                        <w:rPr>
                          <w:lang w:val="ro-RO"/>
                        </w:rPr>
                      </w:pPr>
                      <w:r w:rsidRPr="009B3EE8">
                        <w:rPr>
                          <w:b/>
                          <w:i/>
                          <w:lang w:val="ro-RO"/>
                        </w:rPr>
                        <w:t xml:space="preserve">                     </w:t>
                      </w:r>
                      <w:r>
                        <w:rPr>
                          <w:b/>
                          <w:i/>
                          <w:lang w:val="ro-RO"/>
                        </w:rPr>
                        <w:t xml:space="preserve">       </w:t>
                      </w:r>
                      <w:r>
                        <w:rPr>
                          <w:b/>
                          <w:i/>
                          <w:lang w:val="ru-RU"/>
                        </w:rPr>
                        <w:t>Ку</w:t>
                      </w:r>
                      <w:r>
                        <w:rPr>
                          <w:b/>
                          <w:i/>
                          <w:lang w:val="ro-RO"/>
                        </w:rPr>
                        <w:t xml:space="preserve">         </w:t>
                      </w:r>
                      <w:r w:rsidRPr="0090300C">
                        <w:rPr>
                          <w:lang w:val="ru-RU"/>
                        </w:rPr>
                        <w:t>квалифицированное участие</w:t>
                      </w:r>
                      <w:r w:rsidRPr="0090300C">
                        <w:rPr>
                          <w:lang w:val="ro-RO"/>
                        </w:rPr>
                        <w:t xml:space="preserve">    </w:t>
                      </w:r>
                    </w:p>
                    <w:p w:rsidR="00CB5684" w:rsidRPr="00821C1D" w:rsidRDefault="00CB5684" w:rsidP="00CB5684">
                      <w:pPr>
                        <w:rPr>
                          <w:b/>
                          <w:u w:val="single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5684" w:rsidRPr="00483883" w:rsidRDefault="00CB5684" w:rsidP="00CB5684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20955</wp:posOffset>
                </wp:positionV>
                <wp:extent cx="1379220" cy="305435"/>
                <wp:effectExtent l="0" t="0" r="11430" b="18415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684" w:rsidRDefault="00CB5684" w:rsidP="00CB5684">
                            <w:pPr>
                              <w:rPr>
                                <w:lang w:val="en-GB"/>
                              </w:rPr>
                            </w:pPr>
                            <w:r w:rsidRPr="00845E71">
                              <w:rPr>
                                <w:szCs w:val="24"/>
                                <w:lang w:val="ru-RU"/>
                              </w:rPr>
                              <w:t xml:space="preserve">прямое </w:t>
                            </w:r>
                            <w:r>
                              <w:rPr>
                                <w:lang w:val="ru-RU"/>
                              </w:rPr>
                              <w:t>владение</w:t>
                            </w:r>
                          </w:p>
                          <w:p w:rsidR="00CB5684" w:rsidRPr="00CB5684" w:rsidRDefault="00CB5684" w:rsidP="00CB5684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CB5684" w:rsidRPr="0087503F" w:rsidRDefault="00CB5684" w:rsidP="00CB5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34" style="position:absolute;left:0;text-align:left;margin-left:227.9pt;margin-top:1.65pt;width:108.6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" strokecolor="white [3212]">
                <v:textbox>
                  <w:txbxContent>
                    <w:p w:rsidR="00CB5684" w:rsidRDefault="00CB5684" w:rsidP="00CB5684">
                      <w:pPr>
                        <w:rPr>
                          <w:lang w:val="en-GB"/>
                        </w:rPr>
                      </w:pPr>
                      <w:r w:rsidRPr="00845E71">
                        <w:rPr>
                          <w:szCs w:val="24"/>
                          <w:lang w:val="ru-RU"/>
                        </w:rPr>
                        <w:t xml:space="preserve">прямое </w:t>
                      </w:r>
                      <w:r>
                        <w:rPr>
                          <w:lang w:val="ru-RU"/>
                        </w:rPr>
                        <w:t>владение</w:t>
                      </w:r>
                    </w:p>
                    <w:p w:rsidR="00CB5684" w:rsidRPr="00CB5684" w:rsidRDefault="00CB5684" w:rsidP="00CB5684">
                      <w:pPr>
                        <w:rPr>
                          <w:lang w:val="en-GB"/>
                        </w:rPr>
                      </w:pPr>
                    </w:p>
                    <w:p w:rsidR="00CB5684" w:rsidRPr="0087503F" w:rsidRDefault="00CB5684" w:rsidP="00CB5684"/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116205</wp:posOffset>
                </wp:positionV>
                <wp:extent cx="723265" cy="7620"/>
                <wp:effectExtent l="38100" t="95250" r="0" b="106680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265" cy="76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3" o:spid="_x0000_s1026" type="#_x0000_t32" style="position:absolute;margin-left:163.25pt;margin-top:9.15pt;width:56.95pt;height: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" strokeweight="2.25pt">
                <v:stroke endarrow="block"/>
              </v:shape>
            </w:pict>
          </mc:Fallback>
        </mc:AlternateContent>
      </w:r>
    </w:p>
    <w:p w:rsidR="00CB5684" w:rsidRPr="00CB5684" w:rsidRDefault="00CB5684" w:rsidP="00CB5684">
      <w:pPr>
        <w:spacing w:after="0" w:afterAutospacing="0"/>
        <w:ind w:right="-1"/>
        <w:rPr>
          <w:b/>
          <w:i/>
          <w:sz w:val="20"/>
          <w:lang w:val="en-GB"/>
        </w:rPr>
      </w:pPr>
      <w:bookmarkStart w:id="0" w:name="_GoBack"/>
      <w:bookmarkEnd w:id="0"/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C5706" wp14:editId="3013589F">
                <wp:simplePos x="0" y="0"/>
                <wp:positionH relativeFrom="column">
                  <wp:posOffset>2033270</wp:posOffset>
                </wp:positionH>
                <wp:positionV relativeFrom="paragraph">
                  <wp:posOffset>252095</wp:posOffset>
                </wp:positionV>
                <wp:extent cx="763270" cy="8255"/>
                <wp:effectExtent l="38100" t="95250" r="0" b="106045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3270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1" o:spid="_x0000_s1026" type="#_x0000_t32" style="position:absolute;margin-left:160.1pt;margin-top:19.85pt;width:60.1pt;height: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" strokeweight="2.25pt">
                <v:stroke dashstyle="dash" endarrow="block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C370D9" wp14:editId="76CCF6FE">
                <wp:simplePos x="0" y="0"/>
                <wp:positionH relativeFrom="column">
                  <wp:posOffset>2894330</wp:posOffset>
                </wp:positionH>
                <wp:positionV relativeFrom="paragraph">
                  <wp:posOffset>70485</wp:posOffset>
                </wp:positionV>
                <wp:extent cx="1484630" cy="277495"/>
                <wp:effectExtent l="0" t="0" r="20320" b="27305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684" w:rsidRDefault="00CB5684" w:rsidP="00CB5684">
                            <w:pPr>
                              <w:ind w:left="-142"/>
                            </w:pPr>
                            <w:r>
                              <w:rPr>
                                <w:lang w:val="ru-RU"/>
                              </w:rPr>
                              <w:t>косвенное владение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35" style="position:absolute;left:0;text-align:left;margin-left:227.9pt;margin-top:5.55pt;width:116.9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" strokecolor="white [3212]">
                <v:textbox>
                  <w:txbxContent>
                    <w:p w:rsidR="00CB5684" w:rsidRDefault="00CB5684" w:rsidP="00CB5684">
                      <w:pPr>
                        <w:ind w:left="-142"/>
                      </w:pPr>
                      <w:r>
                        <w:rPr>
                          <w:lang w:val="ru-RU"/>
                        </w:rPr>
                        <w:t>косвенное владение</w:t>
                      </w:r>
                    </w:p>
                  </w:txbxContent>
                </v:textbox>
              </v:rect>
            </w:pict>
          </mc:Fallback>
        </mc:AlternateContent>
      </w:r>
    </w:p>
    <w:sectPr w:rsidR="00CB5684" w:rsidRPr="00CB5684" w:rsidSect="00CB56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84"/>
    <w:rsid w:val="00C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84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B5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84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B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2017-01-31T11:24:00Z</dcterms:created>
  <dcterms:modified xsi:type="dcterms:W3CDTF">2017-01-31T11:25:00Z</dcterms:modified>
</cp:coreProperties>
</file>